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852BE" w:rsidRPr="00C37F9D" w:rsidTr="000A58BA">
        <w:trPr>
          <w:trHeight w:val="850"/>
        </w:trPr>
        <w:tc>
          <w:tcPr>
            <w:tcW w:w="1206" w:type="pct"/>
          </w:tcPr>
          <w:p w:rsidR="008852BE" w:rsidRPr="007D0466" w:rsidRDefault="008852BE" w:rsidP="000A58BA">
            <w:pPr>
              <w:pStyle w:val="NoSpacing"/>
              <w:jc w:val="both"/>
              <w:rPr>
                <w:rFonts w:asciiTheme="minorHAnsi" w:hAnsiTheme="minorHAnsi" w:cstheme="minorHAnsi"/>
                <w:b/>
              </w:rPr>
            </w:pPr>
          </w:p>
          <w:p w:rsidR="008852BE" w:rsidRPr="00C37F9D" w:rsidRDefault="008852BE" w:rsidP="000A58BA">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1019216E" wp14:editId="2F24388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8852BE" w:rsidRPr="00C37F9D" w:rsidRDefault="008852BE" w:rsidP="000A58BA">
            <w:pPr>
              <w:pStyle w:val="NoSpacing"/>
              <w:jc w:val="both"/>
              <w:rPr>
                <w:rFonts w:asciiTheme="minorHAnsi" w:hAnsiTheme="minorHAnsi" w:cstheme="minorHAnsi"/>
                <w:b/>
              </w:rPr>
            </w:pPr>
          </w:p>
          <w:p w:rsidR="008852BE" w:rsidRPr="00C37F9D" w:rsidRDefault="008852BE" w:rsidP="000A58BA">
            <w:pPr>
              <w:pStyle w:val="NoSpacing"/>
              <w:jc w:val="both"/>
              <w:rPr>
                <w:rFonts w:asciiTheme="minorHAnsi" w:hAnsiTheme="minorHAnsi" w:cstheme="minorHAnsi"/>
                <w:b/>
              </w:rPr>
            </w:pPr>
          </w:p>
        </w:tc>
        <w:tc>
          <w:tcPr>
            <w:tcW w:w="3794" w:type="pct"/>
          </w:tcPr>
          <w:p w:rsidR="008852BE" w:rsidRPr="00C37F9D" w:rsidRDefault="008852BE" w:rsidP="000A58BA">
            <w:pPr>
              <w:pStyle w:val="NoSpacing"/>
              <w:jc w:val="both"/>
              <w:rPr>
                <w:rFonts w:asciiTheme="minorHAnsi" w:hAnsiTheme="minorHAnsi" w:cstheme="minorHAnsi"/>
                <w:b/>
              </w:rPr>
            </w:pPr>
          </w:p>
          <w:p w:rsidR="008852BE" w:rsidRPr="00C37F9D" w:rsidRDefault="008852BE" w:rsidP="000A58BA">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852BE" w:rsidRPr="00C37F9D" w:rsidRDefault="008852BE" w:rsidP="000A58BA">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852BE" w:rsidRPr="00C37F9D" w:rsidRDefault="008852BE" w:rsidP="000A58BA">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852BE" w:rsidRPr="00C37F9D" w:rsidRDefault="008852BE" w:rsidP="000A58BA">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852BE" w:rsidRPr="00C37F9D" w:rsidRDefault="008852BE" w:rsidP="000A58BA">
            <w:pPr>
              <w:pStyle w:val="NoSpacing"/>
              <w:jc w:val="both"/>
              <w:rPr>
                <w:rFonts w:cstheme="minorHAnsi"/>
                <w:b/>
              </w:rPr>
            </w:pPr>
            <w:r w:rsidRPr="00C37F9D">
              <w:rPr>
                <w:rFonts w:cstheme="minorHAnsi"/>
                <w:b/>
              </w:rPr>
              <w:t>Phone No. 1800 102 4345</w:t>
            </w:r>
          </w:p>
          <w:p w:rsidR="008852BE" w:rsidRPr="00C37F9D" w:rsidRDefault="008852BE" w:rsidP="000A58BA">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8852BE" w:rsidRPr="00C37F9D" w:rsidRDefault="008852BE" w:rsidP="000A58BA">
            <w:pPr>
              <w:pStyle w:val="NoSpacing"/>
              <w:jc w:val="both"/>
              <w:rPr>
                <w:rFonts w:asciiTheme="minorHAnsi" w:hAnsiTheme="minorHAnsi" w:cstheme="minorHAnsi"/>
                <w:b/>
              </w:rPr>
            </w:pPr>
          </w:p>
        </w:tc>
      </w:tr>
    </w:tbl>
    <w:p w:rsidR="008852BE" w:rsidRPr="00C37F9D" w:rsidRDefault="008852BE" w:rsidP="008852BE">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852BE" w:rsidRPr="00C37F9D" w:rsidRDefault="008852BE" w:rsidP="008852BE">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852BE" w:rsidRPr="00C37F9D" w:rsidRDefault="008852BE" w:rsidP="008852BE">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852BE" w:rsidRPr="00C37F9D" w:rsidRDefault="008852BE" w:rsidP="008852B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852BE" w:rsidRPr="00C37F9D" w:rsidTr="000A58B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852BE" w:rsidRPr="00C37F9D" w:rsidRDefault="008852BE" w:rsidP="000A58BA">
            <w:pPr>
              <w:rPr>
                <w:rFonts w:asciiTheme="minorHAnsi" w:hAnsiTheme="minorHAnsi" w:cstheme="minorHAnsi"/>
                <w:b/>
                <w:color w:val="000000"/>
              </w:rPr>
            </w:pPr>
            <w:r>
              <w:rPr>
                <w:rFonts w:asciiTheme="minorHAnsi" w:hAnsiTheme="minorHAnsi" w:cstheme="minorHAnsi"/>
                <w:b/>
                <w:color w:val="000000"/>
              </w:rPr>
              <w:t>Tamil Nadu</w:t>
            </w:r>
          </w:p>
        </w:tc>
      </w:tr>
      <w:tr w:rsidR="008852BE" w:rsidRPr="00C37F9D" w:rsidTr="000A58B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3947F5" w:rsidRDefault="008852BE" w:rsidP="000A58BA">
            <w:pPr>
              <w:widowControl/>
              <w:autoSpaceDE/>
              <w:autoSpaceDN/>
              <w:rPr>
                <w:rFonts w:ascii="Times New Roman" w:eastAsia="Times New Roman" w:hAnsi="Times New Roman" w:cs="Times New Roman"/>
                <w:sz w:val="24"/>
                <w:szCs w:val="24"/>
                <w:lang w:bidi="ar-SA"/>
              </w:rPr>
            </w:pPr>
          </w:p>
          <w:p w:rsidR="008852BE" w:rsidRPr="001A4FDB" w:rsidRDefault="008852BE" w:rsidP="000A58BA">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8852BE" w:rsidRPr="00C37F9D" w:rsidTr="000A58B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Default="008852BE" w:rsidP="008852BE">
            <w:pPr>
              <w:widowControl/>
              <w:autoSpaceDE/>
              <w:autoSpaceDN/>
              <w:rPr>
                <w:rFonts w:ascii="Calibri" w:eastAsia="Times New Roman" w:hAnsi="Calibri" w:cs="Calibri"/>
                <w:color w:val="000000"/>
                <w:sz w:val="20"/>
                <w:szCs w:val="20"/>
                <w:lang w:bidi="ar-SA"/>
              </w:rPr>
            </w:pPr>
            <w:r>
              <w:rPr>
                <w:rFonts w:ascii="Calibri" w:hAnsi="Calibri" w:cs="Calibri"/>
                <w:color w:val="000000"/>
                <w:sz w:val="20"/>
                <w:szCs w:val="20"/>
              </w:rPr>
              <w:t>SHLHTHPR0000007</w:t>
            </w:r>
          </w:p>
          <w:p w:rsidR="008852BE" w:rsidRPr="001A4FDB" w:rsidRDefault="008852BE" w:rsidP="000A58BA">
            <w:pPr>
              <w:pStyle w:val="NormalWeb"/>
              <w:spacing w:before="0" w:beforeAutospacing="0" w:after="0" w:afterAutospacing="0"/>
              <w:rPr>
                <w:rFonts w:ascii="Calibri" w:hAnsi="Calibri" w:cs="Calibri"/>
                <w:b/>
                <w:color w:val="000000"/>
                <w:sz w:val="20"/>
                <w:szCs w:val="20"/>
              </w:rPr>
            </w:pPr>
          </w:p>
        </w:tc>
      </w:tr>
      <w:tr w:rsidR="008852BE" w:rsidRPr="00C37F9D" w:rsidTr="008852B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852BE" w:rsidRPr="00EB0D3C" w:rsidRDefault="008852BE" w:rsidP="008852BE">
            <w:pPr>
              <w:widowControl/>
              <w:autoSpaceDE/>
              <w:autoSpaceDN/>
              <w:rPr>
                <w:rFonts w:ascii="Calibri" w:eastAsia="Times New Roman" w:hAnsi="Calibri" w:cs="Calibri"/>
                <w:b/>
                <w:color w:val="000000"/>
                <w:sz w:val="20"/>
                <w:szCs w:val="20"/>
                <w:lang w:bidi="ar-SA"/>
              </w:rPr>
            </w:pPr>
            <w:r>
              <w:rPr>
                <w:rFonts w:ascii="Calibri" w:hAnsi="Calibri" w:cs="Calibri"/>
                <w:color w:val="000000"/>
                <w:sz w:val="20"/>
                <w:szCs w:val="20"/>
              </w:rPr>
              <w:t>MR.SRIKRISHNAN</w:t>
            </w:r>
          </w:p>
        </w:tc>
      </w:tr>
      <w:tr w:rsidR="008852BE" w:rsidRPr="00C37F9D" w:rsidTr="000A58B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852BE" w:rsidRPr="00C37F9D" w:rsidRDefault="008852BE" w:rsidP="000A58BA">
            <w:pPr>
              <w:rPr>
                <w:rFonts w:asciiTheme="minorHAnsi" w:hAnsiTheme="minorHAnsi" w:cstheme="minorHAnsi"/>
                <w:b/>
                <w:color w:val="000000"/>
              </w:rPr>
            </w:pPr>
            <w:r>
              <w:rPr>
                <w:rFonts w:asciiTheme="minorHAnsi" w:hAnsiTheme="minorHAnsi" w:cstheme="minorHAnsi"/>
                <w:b/>
                <w:color w:val="000000"/>
              </w:rPr>
              <w:t>11</w:t>
            </w:r>
            <w:r>
              <w:rPr>
                <w:rFonts w:asciiTheme="minorHAnsi" w:hAnsiTheme="minorHAnsi" w:cstheme="minorHAnsi"/>
                <w:b/>
                <w:color w:val="000000"/>
              </w:rPr>
              <w:t xml:space="preserve">-11-2025 Business standard and Tamil </w:t>
            </w:r>
            <w:proofErr w:type="spellStart"/>
            <w:r>
              <w:rPr>
                <w:rFonts w:asciiTheme="minorHAnsi" w:hAnsiTheme="minorHAnsi" w:cstheme="minorHAnsi"/>
                <w:b/>
                <w:color w:val="000000"/>
              </w:rPr>
              <w:t>Murasu</w:t>
            </w:r>
            <w:proofErr w:type="spellEnd"/>
          </w:p>
        </w:tc>
      </w:tr>
      <w:tr w:rsidR="008852BE" w:rsidRPr="00C37F9D" w:rsidTr="000A58B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C37F9D" w:rsidRDefault="008852BE" w:rsidP="000A58BA">
            <w:pPr>
              <w:rPr>
                <w:rFonts w:asciiTheme="minorHAnsi" w:hAnsiTheme="minorHAnsi" w:cstheme="minorHAnsi"/>
                <w:b/>
                <w:color w:val="000000"/>
              </w:rPr>
            </w:pPr>
            <w:r>
              <w:rPr>
                <w:rFonts w:asciiTheme="minorHAnsi" w:hAnsiTheme="minorHAnsi" w:cstheme="minorHAnsi"/>
                <w:b/>
                <w:color w:val="000000"/>
              </w:rPr>
              <w:t>12-12-2025</w:t>
            </w:r>
          </w:p>
        </w:tc>
      </w:tr>
      <w:tr w:rsidR="008852BE" w:rsidRPr="00C37F9D" w:rsidTr="000A58B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C37F9D" w:rsidRDefault="008852BE" w:rsidP="000A58BA">
            <w:pPr>
              <w:rPr>
                <w:rFonts w:asciiTheme="minorHAnsi" w:hAnsiTheme="minorHAnsi" w:cstheme="minorHAnsi"/>
                <w:b/>
                <w:color w:val="000000" w:themeColor="text1"/>
              </w:rPr>
            </w:pPr>
            <w:r>
              <w:rPr>
                <w:rFonts w:asciiTheme="minorHAnsi" w:hAnsiTheme="minorHAnsi" w:cstheme="minorHAnsi"/>
                <w:b/>
                <w:color w:val="000000" w:themeColor="text1"/>
              </w:rPr>
              <w:t>03-12-2025</w:t>
            </w:r>
          </w:p>
        </w:tc>
      </w:tr>
      <w:tr w:rsidR="008852BE" w:rsidRPr="00C37F9D" w:rsidTr="000A58B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852BE" w:rsidRPr="003947F5" w:rsidRDefault="008852BE" w:rsidP="000A58BA">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Rs.18,80,630</w:t>
            </w:r>
          </w:p>
          <w:p w:rsidR="008852BE" w:rsidRPr="0081528C" w:rsidRDefault="008852BE" w:rsidP="000A58BA">
            <w:pPr>
              <w:widowControl/>
              <w:autoSpaceDE/>
              <w:autoSpaceDN/>
              <w:rPr>
                <w:rFonts w:ascii="Times New Roman" w:eastAsia="Times New Roman" w:hAnsi="Times New Roman" w:cs="Times New Roman"/>
              </w:rPr>
            </w:pPr>
          </w:p>
        </w:tc>
      </w:tr>
      <w:tr w:rsidR="008852BE" w:rsidRPr="00C37F9D" w:rsidTr="000A58B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1A4FDB" w:rsidRDefault="008852BE" w:rsidP="000A58BA">
            <w:pPr>
              <w:spacing w:line="360" w:lineRule="auto"/>
              <w:rPr>
                <w:rFonts w:asciiTheme="minorHAnsi" w:hAnsiTheme="minorHAnsi" w:cstheme="minorHAnsi"/>
                <w:bCs/>
                <w:color w:val="000000" w:themeColor="text1"/>
              </w:rPr>
            </w:pPr>
            <w:r>
              <w:rPr>
                <w:rFonts w:ascii="Verdana" w:hAnsi="Verdana" w:cstheme="minorHAnsi"/>
                <w:b/>
                <w:noProof/>
                <w:sz w:val="18"/>
                <w:szCs w:val="18"/>
              </w:rPr>
              <w:t>Rs.1,88,063</w:t>
            </w:r>
          </w:p>
        </w:tc>
      </w:tr>
      <w:tr w:rsidR="008852BE" w:rsidRPr="00C37F9D" w:rsidTr="000A58B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C37F9D" w:rsidRDefault="008852BE" w:rsidP="000A58BA">
            <w:pPr>
              <w:rPr>
                <w:rFonts w:asciiTheme="minorHAnsi" w:hAnsiTheme="minorHAnsi" w:cstheme="minorHAnsi"/>
                <w:b/>
                <w:bCs/>
                <w:color w:val="000000"/>
              </w:rPr>
            </w:pPr>
            <w:r>
              <w:rPr>
                <w:rFonts w:asciiTheme="minorHAnsi" w:hAnsiTheme="minorHAnsi" w:cstheme="minorHAnsi"/>
                <w:b/>
                <w:bCs/>
                <w:color w:val="000000"/>
              </w:rPr>
              <w:t>11-12-2025</w:t>
            </w:r>
            <w:bookmarkStart w:id="0" w:name="_GoBack"/>
            <w:bookmarkEnd w:id="0"/>
          </w:p>
        </w:tc>
      </w:tr>
      <w:tr w:rsidR="008852BE" w:rsidRPr="00C37F9D" w:rsidTr="000A58B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852BE" w:rsidRPr="00C37F9D" w:rsidRDefault="008852BE" w:rsidP="000A58BA">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852BE" w:rsidRPr="00C37F9D" w:rsidRDefault="008852BE" w:rsidP="000A58BA">
            <w:pPr>
              <w:rPr>
                <w:rFonts w:asciiTheme="minorHAnsi" w:hAnsiTheme="minorHAnsi" w:cstheme="minorHAnsi"/>
                <w:b/>
                <w:bCs/>
                <w:color w:val="000000"/>
              </w:rPr>
            </w:pPr>
            <w:r>
              <w:rPr>
                <w:rFonts w:asciiTheme="minorHAnsi" w:hAnsiTheme="minorHAnsi" w:cstheme="minorHAnsi"/>
                <w:b/>
                <w:bCs/>
                <w:color w:val="000000"/>
              </w:rPr>
              <w:t>10,000/-</w:t>
            </w:r>
          </w:p>
        </w:tc>
      </w:tr>
    </w:tbl>
    <w:p w:rsidR="008852BE" w:rsidRPr="00C37F9D" w:rsidRDefault="008852BE" w:rsidP="008852BE">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852BE" w:rsidRPr="00C37F9D" w:rsidRDefault="008852BE" w:rsidP="008852B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852BE" w:rsidRPr="00C37F9D" w:rsidRDefault="008852BE" w:rsidP="008852B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852BE" w:rsidRPr="00C37F9D" w:rsidRDefault="008852BE" w:rsidP="008852BE">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852BE" w:rsidRPr="00C37F9D" w:rsidRDefault="008852BE" w:rsidP="008852BE">
      <w:pPr>
        <w:pStyle w:val="Heading2"/>
        <w:tabs>
          <w:tab w:val="left" w:pos="1581"/>
        </w:tabs>
        <w:ind w:firstLine="0"/>
        <w:rPr>
          <w:rFonts w:asciiTheme="minorHAnsi" w:hAnsiTheme="minorHAnsi" w:cstheme="minorHAnsi"/>
          <w:color w:val="000000" w:themeColor="text1"/>
          <w:sz w:val="22"/>
          <w:szCs w:val="22"/>
          <w:u w:val="single"/>
        </w:rPr>
      </w:pP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852BE" w:rsidRPr="00C37F9D" w:rsidRDefault="008852BE" w:rsidP="008852B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852BE" w:rsidRPr="00C37F9D" w:rsidRDefault="008852BE" w:rsidP="008852B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852BE" w:rsidRPr="00C37F9D" w:rsidRDefault="008852BE" w:rsidP="008852BE">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852BE" w:rsidRPr="00C37F9D" w:rsidRDefault="008852BE" w:rsidP="008852B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852BE" w:rsidRPr="00C37F9D" w:rsidRDefault="008852BE" w:rsidP="008852B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852BE" w:rsidRPr="00C37F9D" w:rsidRDefault="008852BE" w:rsidP="008852BE">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852BE" w:rsidRPr="00C37F9D" w:rsidRDefault="008852BE" w:rsidP="008852BE">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852BE" w:rsidRPr="00C37F9D" w:rsidRDefault="008852BE" w:rsidP="008852BE">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852BE" w:rsidRPr="00C37F9D" w:rsidRDefault="008852BE" w:rsidP="008852BE">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852BE" w:rsidRPr="00C37F9D" w:rsidRDefault="008852BE" w:rsidP="008852BE">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852BE" w:rsidRPr="00C37F9D" w:rsidRDefault="008852BE" w:rsidP="008852B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852BE" w:rsidRPr="00C37F9D" w:rsidRDefault="008852BE" w:rsidP="008852B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852BE" w:rsidRPr="00C37F9D" w:rsidRDefault="008852BE" w:rsidP="008852B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852BE" w:rsidRPr="00C37F9D" w:rsidRDefault="008852BE" w:rsidP="008852BE">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852BE" w:rsidRPr="00C37F9D" w:rsidRDefault="008852BE" w:rsidP="008852B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852BE" w:rsidRPr="00C37F9D" w:rsidRDefault="008852BE" w:rsidP="008852B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852BE" w:rsidRPr="00C37F9D" w:rsidRDefault="008852BE" w:rsidP="008852B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852BE" w:rsidRPr="00C37F9D" w:rsidRDefault="008852BE" w:rsidP="008852B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852BE" w:rsidRPr="00C37F9D" w:rsidRDefault="008852BE" w:rsidP="008852B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852BE" w:rsidRPr="00C37F9D" w:rsidRDefault="008852BE" w:rsidP="008852BE">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852BE" w:rsidRPr="00C37F9D" w:rsidRDefault="008852BE" w:rsidP="008852B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852BE" w:rsidRPr="00C37F9D" w:rsidRDefault="008852BE" w:rsidP="008852BE">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852BE" w:rsidRPr="00C37F9D" w:rsidRDefault="008852BE" w:rsidP="008852B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852BE" w:rsidRPr="00C37F9D" w:rsidRDefault="008852BE" w:rsidP="008852B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852BE" w:rsidRPr="00C37F9D" w:rsidRDefault="008852BE" w:rsidP="008852B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852BE" w:rsidRPr="00C37F9D" w:rsidRDefault="008852BE" w:rsidP="008852B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852BE" w:rsidRPr="00C37F9D" w:rsidRDefault="008852BE" w:rsidP="008852B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852BE" w:rsidRPr="00C37F9D" w:rsidRDefault="008852BE" w:rsidP="008852BE">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852BE" w:rsidRPr="00C37F9D" w:rsidRDefault="008852BE" w:rsidP="008852BE">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852BE" w:rsidRPr="00C37F9D" w:rsidRDefault="008852BE" w:rsidP="008852BE">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852BE" w:rsidRPr="00C37F9D" w:rsidRDefault="008852BE" w:rsidP="008852BE">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852BE" w:rsidRPr="00C37F9D" w:rsidRDefault="008852BE" w:rsidP="008852BE">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852BE" w:rsidRPr="00C37F9D" w:rsidRDefault="008852BE" w:rsidP="008852BE">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852BE" w:rsidRPr="00C37F9D" w:rsidRDefault="008852BE" w:rsidP="008852B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852BE" w:rsidRPr="00C37F9D" w:rsidRDefault="008852BE" w:rsidP="008852BE">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852BE" w:rsidRPr="00C37F9D" w:rsidRDefault="008852BE" w:rsidP="008852B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852BE" w:rsidRPr="00C37F9D" w:rsidRDefault="008852BE" w:rsidP="008852B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852BE" w:rsidRPr="00C37F9D" w:rsidRDefault="008852BE" w:rsidP="008852B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852BE" w:rsidRPr="00C37F9D" w:rsidRDefault="008852BE" w:rsidP="008852B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852BE" w:rsidRPr="00C37F9D" w:rsidRDefault="008852BE" w:rsidP="008852B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852BE" w:rsidRPr="00C37F9D" w:rsidRDefault="008852BE" w:rsidP="008852BE">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852BE" w:rsidRPr="00C37F9D" w:rsidRDefault="008852BE" w:rsidP="008852B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852BE" w:rsidRPr="00C37F9D" w:rsidRDefault="008852BE" w:rsidP="008852B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852BE" w:rsidRPr="00C37F9D" w:rsidRDefault="008852BE" w:rsidP="008852BE">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852BE" w:rsidRPr="00C37F9D" w:rsidRDefault="008852BE" w:rsidP="008852B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852BE" w:rsidRPr="00C37F9D" w:rsidRDefault="008852BE" w:rsidP="008852BE">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852BE" w:rsidRPr="00C37F9D" w:rsidRDefault="008852BE" w:rsidP="008852B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852BE" w:rsidRPr="00C37F9D" w:rsidRDefault="008852BE" w:rsidP="008852B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852BE" w:rsidRPr="00C37F9D" w:rsidRDefault="008852BE" w:rsidP="008852B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852BE" w:rsidRPr="00C37F9D" w:rsidRDefault="008852BE" w:rsidP="008852B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852BE" w:rsidRPr="00C37F9D" w:rsidRDefault="008852BE" w:rsidP="008852B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852BE" w:rsidRPr="00C37F9D" w:rsidRDefault="008852BE" w:rsidP="008852BE">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2BE" w:rsidRPr="00C37F9D" w:rsidRDefault="008852BE" w:rsidP="008852BE">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852BE" w:rsidRPr="00C37F9D" w:rsidRDefault="008852BE" w:rsidP="008852B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852BE" w:rsidRPr="00C37F9D" w:rsidRDefault="008852BE" w:rsidP="008852B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852BE" w:rsidRPr="00C37F9D" w:rsidRDefault="008852BE" w:rsidP="008852BE">
      <w:pPr>
        <w:pStyle w:val="BodyText"/>
        <w:spacing w:before="9"/>
        <w:jc w:val="both"/>
        <w:rPr>
          <w:rFonts w:asciiTheme="minorHAnsi" w:hAnsiTheme="minorHAnsi" w:cstheme="minorHAnsi"/>
          <w:b/>
          <w:color w:val="000000" w:themeColor="text1"/>
          <w:sz w:val="22"/>
          <w:szCs w:val="22"/>
        </w:rPr>
      </w:pPr>
    </w:p>
    <w:p w:rsidR="008852BE" w:rsidRPr="00C37F9D" w:rsidRDefault="008852BE" w:rsidP="008852B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852BE" w:rsidRPr="00C37F9D" w:rsidRDefault="008852BE" w:rsidP="008852B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852BE" w:rsidRPr="00C37F9D" w:rsidRDefault="008852BE" w:rsidP="008852B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852BE" w:rsidRPr="00C37F9D" w:rsidRDefault="008852BE" w:rsidP="008852B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852BE" w:rsidRPr="00C37F9D" w:rsidRDefault="008852BE" w:rsidP="008852B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852BE" w:rsidRPr="00C37F9D" w:rsidRDefault="008852BE" w:rsidP="008852B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852BE" w:rsidRPr="00C37F9D" w:rsidRDefault="008852BE" w:rsidP="008852B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852BE" w:rsidRPr="00C37F9D" w:rsidRDefault="008852BE" w:rsidP="008852B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852BE" w:rsidRPr="00C37F9D" w:rsidRDefault="008852BE" w:rsidP="008852B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2BE" w:rsidRPr="00C37F9D" w:rsidRDefault="008852BE" w:rsidP="008852B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852BE" w:rsidRPr="00C37F9D" w:rsidRDefault="008852BE" w:rsidP="008852B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852BE" w:rsidRPr="00C37F9D" w:rsidRDefault="008852BE" w:rsidP="008852BE">
      <w:pPr>
        <w:tabs>
          <w:tab w:val="left" w:pos="2301"/>
        </w:tabs>
        <w:ind w:right="863"/>
        <w:rPr>
          <w:rFonts w:asciiTheme="minorHAnsi" w:hAnsiTheme="minorHAnsi" w:cstheme="minorHAnsi"/>
          <w:b/>
        </w:rPr>
      </w:pPr>
    </w:p>
    <w:p w:rsidR="008852BE" w:rsidRPr="00C37F9D" w:rsidRDefault="008852BE" w:rsidP="008852BE">
      <w:pPr>
        <w:jc w:val="both"/>
        <w:rPr>
          <w:rFonts w:asciiTheme="minorHAnsi" w:hAnsiTheme="minorHAnsi"/>
          <w:b/>
        </w:rPr>
      </w:pPr>
    </w:p>
    <w:p w:rsidR="008852BE" w:rsidRPr="00C37F9D" w:rsidRDefault="008852BE" w:rsidP="008852BE">
      <w:pPr>
        <w:ind w:left="3600" w:firstLine="720"/>
        <w:rPr>
          <w:rFonts w:cstheme="minorHAnsi"/>
          <w:b/>
          <w:sz w:val="24"/>
          <w:szCs w:val="24"/>
        </w:rPr>
      </w:pPr>
    </w:p>
    <w:p w:rsidR="008852BE" w:rsidRPr="00C37F9D" w:rsidRDefault="008852BE" w:rsidP="008852BE">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852BE" w:rsidRPr="00C37F9D" w:rsidRDefault="008852BE" w:rsidP="008852BE">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852BE" w:rsidRPr="00C37F9D" w:rsidRDefault="008852BE" w:rsidP="008852BE">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852BE" w:rsidRPr="007B3F62" w:rsidRDefault="008852BE" w:rsidP="008852B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852BE" w:rsidRPr="007B3F62" w:rsidRDefault="008852BE" w:rsidP="008852B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852BE" w:rsidRDefault="008852BE" w:rsidP="008852BE">
      <w:pPr>
        <w:tabs>
          <w:tab w:val="left" w:pos="2301"/>
        </w:tabs>
        <w:ind w:right="863"/>
        <w:rPr>
          <w:rFonts w:asciiTheme="minorHAnsi" w:hAnsiTheme="minorHAnsi" w:cstheme="minorHAnsi"/>
          <w:b/>
        </w:rPr>
      </w:pPr>
    </w:p>
    <w:p w:rsidR="008852BE" w:rsidRDefault="008852BE" w:rsidP="008852BE"/>
    <w:p w:rsidR="008852BE" w:rsidRDefault="008852BE" w:rsidP="008852BE"/>
    <w:p w:rsidR="008852BE" w:rsidRDefault="008852BE" w:rsidP="008852BE"/>
    <w:p w:rsidR="00B81359" w:rsidRDefault="00B81359"/>
    <w:sectPr w:rsidR="00B81359"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852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852B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852B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852BE"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8852BE" w:rsidP="002B18E9">
          <w:pPr>
            <w:pStyle w:val="TableParagraph"/>
            <w:rPr>
              <w:rFonts w:ascii="Times New Roman"/>
              <w:sz w:val="18"/>
            </w:rPr>
          </w:pPr>
          <w:r>
            <w:rPr>
              <w:rFonts w:ascii="Times New Roman"/>
              <w:sz w:val="18"/>
            </w:rPr>
            <w:t xml:space="preserve"> </w:t>
          </w:r>
        </w:p>
        <w:p w:rsidR="00B15DAE" w:rsidRDefault="008852BE" w:rsidP="0019115D">
          <w:pPr>
            <w:pStyle w:val="TableParagraph"/>
            <w:rPr>
              <w:rFonts w:ascii="Times New Roman"/>
              <w:sz w:val="18"/>
            </w:rPr>
          </w:pPr>
        </w:p>
      </w:tc>
      <w:tc>
        <w:tcPr>
          <w:tcW w:w="3013" w:type="dxa"/>
        </w:tcPr>
        <w:p w:rsidR="009C4297" w:rsidRDefault="008852BE" w:rsidP="0019115D">
          <w:pPr>
            <w:pStyle w:val="TableParagraph"/>
            <w:rPr>
              <w:rFonts w:ascii="Times New Roman"/>
              <w:sz w:val="18"/>
            </w:rPr>
          </w:pPr>
        </w:p>
      </w:tc>
      <w:tc>
        <w:tcPr>
          <w:tcW w:w="2384" w:type="dxa"/>
        </w:tcPr>
        <w:p w:rsidR="00B15DAE" w:rsidRDefault="008852BE" w:rsidP="0019115D">
          <w:pPr>
            <w:pStyle w:val="TableParagraph"/>
            <w:rPr>
              <w:rFonts w:ascii="Times New Roman"/>
              <w:sz w:val="18"/>
            </w:rPr>
          </w:pPr>
        </w:p>
      </w:tc>
    </w:tr>
    <w:tr w:rsidR="009C4297" w:rsidTr="0019115D">
      <w:trPr>
        <w:trHeight w:val="230"/>
      </w:trPr>
      <w:tc>
        <w:tcPr>
          <w:tcW w:w="3956" w:type="dxa"/>
        </w:tcPr>
        <w:p w:rsidR="009C4297" w:rsidRDefault="008852BE" w:rsidP="0019115D">
          <w:pPr>
            <w:pStyle w:val="TableParagraph"/>
            <w:spacing w:line="210" w:lineRule="exact"/>
            <w:ind w:left="1281"/>
            <w:rPr>
              <w:sz w:val="20"/>
            </w:rPr>
          </w:pPr>
          <w:r>
            <w:rPr>
              <w:sz w:val="20"/>
            </w:rPr>
            <w:t>Name of Bidder</w:t>
          </w:r>
        </w:p>
      </w:tc>
      <w:tc>
        <w:tcPr>
          <w:tcW w:w="3013" w:type="dxa"/>
        </w:tcPr>
        <w:p w:rsidR="009C4297" w:rsidRDefault="008852BE" w:rsidP="0019115D">
          <w:pPr>
            <w:pStyle w:val="TableParagraph"/>
            <w:spacing w:line="210" w:lineRule="exact"/>
            <w:ind w:left="649"/>
            <w:rPr>
              <w:sz w:val="20"/>
            </w:rPr>
          </w:pPr>
          <w:r>
            <w:rPr>
              <w:sz w:val="20"/>
            </w:rPr>
            <w:t>Signature of Bidder</w:t>
          </w:r>
        </w:p>
      </w:tc>
      <w:tc>
        <w:tcPr>
          <w:tcW w:w="2384" w:type="dxa"/>
        </w:tcPr>
        <w:p w:rsidR="009C4297" w:rsidRDefault="008852BE" w:rsidP="0019115D">
          <w:pPr>
            <w:pStyle w:val="TableParagraph"/>
            <w:spacing w:line="210" w:lineRule="exact"/>
            <w:ind w:left="957" w:right="953"/>
            <w:jc w:val="center"/>
            <w:rPr>
              <w:sz w:val="20"/>
            </w:rPr>
          </w:pPr>
          <w:r>
            <w:rPr>
              <w:sz w:val="20"/>
            </w:rPr>
            <w:t>Date</w:t>
          </w:r>
        </w:p>
      </w:tc>
    </w:tr>
  </w:tbl>
  <w:p w:rsidR="00406D5F" w:rsidRPr="00D410B2" w:rsidRDefault="008852B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A98B73E" wp14:editId="3FBA98E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852B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8B73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852B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8852BE">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852B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852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852B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2619D0C" wp14:editId="75D2948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852B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19D0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852B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852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2BE"/>
    <w:rsid w:val="008852BE"/>
    <w:rsid w:val="00B81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CC159-C397-43C8-9693-7525648F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852B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852B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852BE"/>
    <w:rPr>
      <w:rFonts w:ascii="Arial" w:eastAsia="Arial" w:hAnsi="Arial" w:cs="Arial"/>
      <w:b/>
      <w:bCs/>
      <w:sz w:val="20"/>
      <w:szCs w:val="20"/>
      <w:lang w:bidi="en-US"/>
    </w:rPr>
  </w:style>
  <w:style w:type="paragraph" w:styleId="BodyText">
    <w:name w:val="Body Text"/>
    <w:basedOn w:val="Normal"/>
    <w:link w:val="BodyTextChar"/>
    <w:uiPriority w:val="1"/>
    <w:qFormat/>
    <w:rsid w:val="008852BE"/>
    <w:rPr>
      <w:sz w:val="20"/>
      <w:szCs w:val="20"/>
    </w:rPr>
  </w:style>
  <w:style w:type="character" w:customStyle="1" w:styleId="BodyTextChar">
    <w:name w:val="Body Text Char"/>
    <w:basedOn w:val="DefaultParagraphFont"/>
    <w:link w:val="BodyText"/>
    <w:uiPriority w:val="1"/>
    <w:rsid w:val="008852BE"/>
    <w:rPr>
      <w:rFonts w:ascii="Arial" w:eastAsia="Arial" w:hAnsi="Arial" w:cs="Arial"/>
      <w:sz w:val="20"/>
      <w:szCs w:val="20"/>
      <w:lang w:bidi="en-US"/>
    </w:rPr>
  </w:style>
  <w:style w:type="paragraph" w:styleId="ListParagraph">
    <w:name w:val="List Paragraph"/>
    <w:basedOn w:val="Normal"/>
    <w:uiPriority w:val="34"/>
    <w:qFormat/>
    <w:rsid w:val="008852BE"/>
    <w:pPr>
      <w:ind w:left="2300" w:hanging="360"/>
      <w:jc w:val="both"/>
    </w:pPr>
  </w:style>
  <w:style w:type="paragraph" w:customStyle="1" w:styleId="TableParagraph">
    <w:name w:val="Table Paragraph"/>
    <w:basedOn w:val="Normal"/>
    <w:uiPriority w:val="1"/>
    <w:qFormat/>
    <w:rsid w:val="008852BE"/>
  </w:style>
  <w:style w:type="paragraph" w:styleId="NoSpacing">
    <w:name w:val="No Spacing"/>
    <w:uiPriority w:val="99"/>
    <w:qFormat/>
    <w:rsid w:val="008852B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852BE"/>
    <w:rPr>
      <w:color w:val="0563C1" w:themeColor="hyperlink"/>
      <w:u w:val="single"/>
    </w:rPr>
  </w:style>
  <w:style w:type="paragraph" w:customStyle="1" w:styleId="NoSpacing1">
    <w:name w:val="No Spacing1"/>
    <w:uiPriority w:val="1"/>
    <w:qFormat/>
    <w:rsid w:val="008852BE"/>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8852BE"/>
    <w:pPr>
      <w:tabs>
        <w:tab w:val="center" w:pos="4680"/>
        <w:tab w:val="right" w:pos="9360"/>
      </w:tabs>
    </w:pPr>
  </w:style>
  <w:style w:type="character" w:customStyle="1" w:styleId="HeaderChar">
    <w:name w:val="Header Char"/>
    <w:basedOn w:val="DefaultParagraphFont"/>
    <w:link w:val="Header"/>
    <w:uiPriority w:val="99"/>
    <w:rsid w:val="008852BE"/>
    <w:rPr>
      <w:rFonts w:ascii="Arial" w:eastAsia="Arial" w:hAnsi="Arial" w:cs="Arial"/>
      <w:lang w:bidi="en-US"/>
    </w:rPr>
  </w:style>
  <w:style w:type="paragraph" w:styleId="Footer">
    <w:name w:val="footer"/>
    <w:basedOn w:val="Normal"/>
    <w:link w:val="FooterChar"/>
    <w:uiPriority w:val="99"/>
    <w:unhideWhenUsed/>
    <w:rsid w:val="008852BE"/>
    <w:pPr>
      <w:tabs>
        <w:tab w:val="center" w:pos="4680"/>
        <w:tab w:val="right" w:pos="9360"/>
      </w:tabs>
    </w:pPr>
  </w:style>
  <w:style w:type="character" w:customStyle="1" w:styleId="FooterChar">
    <w:name w:val="Footer Char"/>
    <w:basedOn w:val="DefaultParagraphFont"/>
    <w:link w:val="Footer"/>
    <w:uiPriority w:val="99"/>
    <w:rsid w:val="008852BE"/>
    <w:rPr>
      <w:rFonts w:ascii="Arial" w:eastAsia="Arial" w:hAnsi="Arial" w:cs="Arial"/>
      <w:lang w:bidi="en-US"/>
    </w:rPr>
  </w:style>
  <w:style w:type="paragraph" w:styleId="NormalWeb">
    <w:name w:val="Normal (Web)"/>
    <w:basedOn w:val="Normal"/>
    <w:uiPriority w:val="99"/>
    <w:unhideWhenUsed/>
    <w:rsid w:val="008852B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57334">
      <w:bodyDiv w:val="1"/>
      <w:marLeft w:val="0"/>
      <w:marRight w:val="0"/>
      <w:marTop w:val="0"/>
      <w:marBottom w:val="0"/>
      <w:divBdr>
        <w:top w:val="none" w:sz="0" w:space="0" w:color="auto"/>
        <w:left w:val="none" w:sz="0" w:space="0" w:color="auto"/>
        <w:bottom w:val="none" w:sz="0" w:space="0" w:color="auto"/>
        <w:right w:val="none" w:sz="0" w:space="0" w:color="auto"/>
      </w:divBdr>
    </w:div>
    <w:div w:id="11842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2025-12-20T03:38:00Z</dcterms:created>
  <dcterms:modified xsi:type="dcterms:W3CDTF">2025-12-20T03:42:00Z</dcterms:modified>
</cp:coreProperties>
</file>